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73663F8D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3B947F2C" w:rsidR="00233A6A" w:rsidRPr="00AA5CCC" w:rsidRDefault="00665507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 xml:space="preserve">OPĆINA </w:t>
      </w:r>
      <w:r w:rsidR="00965C27">
        <w:rPr>
          <w:rFonts w:ascii="Gill Sans MT" w:hAnsi="Gill Sans MT"/>
          <w:b/>
          <w:color w:val="A6A6A6" w:themeColor="background1" w:themeShade="A6"/>
          <w:sz w:val="24"/>
          <w:szCs w:val="24"/>
        </w:rPr>
        <w:t>DOBOJ ISTOK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22"/>
      </w:tblGrid>
      <w:tr w:rsidR="00AA5CCC" w:rsidRPr="00AA5CCC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7806"/>
            </w:tblGrid>
            <w:tr w:rsidR="00AA5CCC" w:rsidRPr="00AA5CCC" w14:paraId="19DE6ACB" w14:textId="77777777" w:rsidTr="00665507">
              <w:tc>
                <w:tcPr>
                  <w:tcW w:w="95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665507" w:rsidRPr="00AA5CCC" w14:paraId="3C6DDA82" w14:textId="77777777" w:rsidTr="00665507">
              <w:tc>
                <w:tcPr>
                  <w:tcW w:w="958" w:type="dxa"/>
                </w:tcPr>
                <w:p w14:paraId="04B3AA38" w14:textId="4ADA250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  <w:vMerge w:val="restart"/>
                </w:tcPr>
                <w:p w14:paraId="74C9C821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pokrenuti vlastiti biznis</w:t>
                  </w:r>
                </w:p>
                <w:p w14:paraId="7B33F738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665507" w:rsidRPr="00AA5CCC" w14:paraId="0E01D971" w14:textId="77777777" w:rsidTr="00665507">
              <w:tc>
                <w:tcPr>
                  <w:tcW w:w="958" w:type="dxa"/>
                </w:tcPr>
                <w:p w14:paraId="5D64821E" w14:textId="6E00EBC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806" w:type="dxa"/>
                  <w:vMerge/>
                </w:tcPr>
                <w:p w14:paraId="73E0B161" w14:textId="28B62046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</w:tc>
            </w:tr>
            <w:tr w:rsidR="00AA5CCC" w:rsidRPr="00AA5CCC" w14:paraId="0914A5F6" w14:textId="77777777" w:rsidTr="00665507">
              <w:tc>
                <w:tcPr>
                  <w:tcW w:w="95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665507">
              <w:tc>
                <w:tcPr>
                  <w:tcW w:w="95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3DEBDF6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1CE63DB9" w14:textId="47DAAABD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2AD4E7E8" w14:textId="77777777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1B043CD" w14:textId="3F6C36BB" w:rsidR="00522A53" w:rsidRPr="00522A53" w:rsidRDefault="00522A53" w:rsidP="00D3284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522A53">
        <w:rPr>
          <w:rFonts w:ascii="Gill Sans MT" w:eastAsia="Times New Roman" w:hAnsi="Gill Sans MT" w:cs="Times New Roman"/>
          <w:color w:val="000000"/>
        </w:rPr>
        <w:t xml:space="preserve">Ovim putem izjavljujem da su podaci navedeni u prijavnom formularu istiniti i tačni što potvrđujem vlastoručnim potpisom. </w:t>
      </w:r>
    </w:p>
    <w:p w14:paraId="357C7FA6" w14:textId="77777777" w:rsidR="00522A53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52888A0C" w14:textId="6D21EE24" w:rsidR="00AA5CCC" w:rsidRPr="00AA5CCC" w:rsidRDefault="00AA5CCC" w:rsidP="00AA5CCC">
      <w:pPr>
        <w:spacing w:after="0"/>
        <w:rPr>
          <w:rFonts w:ascii="Gill Sans MT" w:eastAsia="Times New Roman" w:hAnsi="Gill Sans MT" w:cs="Times New Roman"/>
          <w:color w:val="000000"/>
        </w:rPr>
      </w:pPr>
      <w:r w:rsidRPr="00AA5CCC">
        <w:rPr>
          <w:rFonts w:ascii="Gill Sans MT" w:eastAsia="Times New Roman" w:hAnsi="Gill Sans MT" w:cs="Times New Roman"/>
          <w:color w:val="000000"/>
        </w:rPr>
        <w:t xml:space="preserve">Datum:_______________  </w:t>
      </w:r>
      <w:r>
        <w:rPr>
          <w:rFonts w:ascii="Gill Sans MT" w:eastAsia="Times New Roman" w:hAnsi="Gill Sans MT" w:cs="Times New Roman"/>
          <w:color w:val="000000"/>
        </w:rPr>
        <w:t xml:space="preserve">                                                               </w:t>
      </w:r>
      <w:r w:rsidRPr="00AA5CCC">
        <w:rPr>
          <w:rFonts w:ascii="Gill Sans MT" w:eastAsia="Times New Roman" w:hAnsi="Gill Sans MT" w:cs="Times New Roman"/>
          <w:color w:val="000000"/>
        </w:rPr>
        <w:t>Potpis:____________</w:t>
      </w:r>
    </w:p>
    <w:sectPr w:rsidR="00AA5CCC" w:rsidRPr="00AA5CCC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19893" w14:textId="77777777" w:rsidR="004B577B" w:rsidRDefault="004B577B">
      <w:pPr>
        <w:spacing w:after="0" w:line="240" w:lineRule="auto"/>
      </w:pPr>
      <w:r>
        <w:separator/>
      </w:r>
    </w:p>
  </w:endnote>
  <w:endnote w:type="continuationSeparator" w:id="0">
    <w:p w14:paraId="2AB346FB" w14:textId="77777777" w:rsidR="004B577B" w:rsidRDefault="004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5314" w14:textId="0BF6DF6C" w:rsidR="00C03DB5" w:rsidRDefault="006655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665507">
      <w:rPr>
        <w:noProof/>
        <w:color w:val="000000"/>
      </w:rPr>
      <w:drawing>
        <wp:anchor distT="0" distB="0" distL="114300" distR="114300" simplePos="0" relativeHeight="251669504" behindDoc="0" locked="0" layoutInCell="1" allowOverlap="1" wp14:anchorId="2D887EA8" wp14:editId="4B26BD4D">
          <wp:simplePos x="0" y="0"/>
          <wp:positionH relativeFrom="column">
            <wp:posOffset>5073650</wp:posOffset>
          </wp:positionH>
          <wp:positionV relativeFrom="paragraph">
            <wp:posOffset>-121920</wp:posOffset>
          </wp:positionV>
          <wp:extent cx="646430" cy="299085"/>
          <wp:effectExtent l="0" t="0" r="1270" b="571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8480" behindDoc="0" locked="0" layoutInCell="1" allowOverlap="1" wp14:anchorId="1496CF3F" wp14:editId="76FC611E">
          <wp:simplePos x="0" y="0"/>
          <wp:positionH relativeFrom="margin">
            <wp:posOffset>3305810</wp:posOffset>
          </wp:positionH>
          <wp:positionV relativeFrom="paragraph">
            <wp:posOffset>-198120</wp:posOffset>
          </wp:positionV>
          <wp:extent cx="861060" cy="506730"/>
          <wp:effectExtent l="0" t="0" r="0" b="7620"/>
          <wp:wrapSquare wrapText="bothSides"/>
          <wp:docPr id="6" name="Picture 6" descr="Poziv za dodjelu sredstava za sufinansiranje manifestacija kulture i  izdavačke djelatnosti - Ministarstvo za kulturu sport i mlade T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v za dodjelu sredstava za sufinansiranje manifestacija kulture i  izdavačke djelatnosti - Ministarstvo za kulturu sport i mlade T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7456" behindDoc="0" locked="0" layoutInCell="1" hidden="0" allowOverlap="1" wp14:anchorId="6DE2664C" wp14:editId="2DC84499">
          <wp:simplePos x="0" y="0"/>
          <wp:positionH relativeFrom="margin">
            <wp:posOffset>0</wp:posOffset>
          </wp:positionH>
          <wp:positionV relativeFrom="paragraph">
            <wp:posOffset>-139700</wp:posOffset>
          </wp:positionV>
          <wp:extent cx="853440" cy="266700"/>
          <wp:effectExtent l="0" t="0" r="3810" b="0"/>
          <wp:wrapSquare wrapText="bothSides" distT="0" distB="0" distL="114300" distR="11430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4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6432" behindDoc="0" locked="0" layoutInCell="1" hidden="0" allowOverlap="1" wp14:anchorId="6D56798A" wp14:editId="305DC3B3">
          <wp:simplePos x="0" y="0"/>
          <wp:positionH relativeFrom="column">
            <wp:posOffset>1659890</wp:posOffset>
          </wp:positionH>
          <wp:positionV relativeFrom="paragraph">
            <wp:posOffset>-137160</wp:posOffset>
          </wp:positionV>
          <wp:extent cx="731520" cy="258445"/>
          <wp:effectExtent l="0" t="0" r="0" b="8255"/>
          <wp:wrapSquare wrapText="bothSides" distT="0" distB="0" distL="114300" distR="114300"/>
          <wp:docPr id="7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258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298DA" w14:textId="77777777" w:rsidR="004B577B" w:rsidRDefault="004B577B">
      <w:pPr>
        <w:spacing w:after="0" w:line="240" w:lineRule="auto"/>
      </w:pPr>
      <w:r>
        <w:separator/>
      </w:r>
    </w:p>
  </w:footnote>
  <w:footnote w:type="continuationSeparator" w:id="0">
    <w:p w14:paraId="6B46E8BF" w14:textId="77777777" w:rsidR="004B577B" w:rsidRDefault="004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EC68" w14:textId="7340C5F3" w:rsidR="00C03DB5" w:rsidRDefault="00965C2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17634B6" wp14:editId="0C10099E">
          <wp:simplePos x="0" y="0"/>
          <wp:positionH relativeFrom="column">
            <wp:posOffset>4654550</wp:posOffset>
          </wp:positionH>
          <wp:positionV relativeFrom="paragraph">
            <wp:posOffset>-297180</wp:posOffset>
          </wp:positionV>
          <wp:extent cx="693420" cy="850900"/>
          <wp:effectExtent l="0" t="0" r="0" b="6350"/>
          <wp:wrapSquare wrapText="bothSides"/>
          <wp:docPr id="8" name="Picture 8" descr="Doboj Istok - Nacel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oj Istok - Nacel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08496913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B66A3"/>
    <w:rsid w:val="000D2C5D"/>
    <w:rsid w:val="001D30AB"/>
    <w:rsid w:val="0021090B"/>
    <w:rsid w:val="00233A6A"/>
    <w:rsid w:val="002443FF"/>
    <w:rsid w:val="002C1620"/>
    <w:rsid w:val="00334691"/>
    <w:rsid w:val="003831D3"/>
    <w:rsid w:val="004B577B"/>
    <w:rsid w:val="00522A53"/>
    <w:rsid w:val="005714B2"/>
    <w:rsid w:val="005D6781"/>
    <w:rsid w:val="00613DB8"/>
    <w:rsid w:val="00665507"/>
    <w:rsid w:val="006703EF"/>
    <w:rsid w:val="006A6445"/>
    <w:rsid w:val="00703748"/>
    <w:rsid w:val="00750E5A"/>
    <w:rsid w:val="007635FA"/>
    <w:rsid w:val="008357AD"/>
    <w:rsid w:val="008A0D4A"/>
    <w:rsid w:val="008C0868"/>
    <w:rsid w:val="009211E3"/>
    <w:rsid w:val="00965C27"/>
    <w:rsid w:val="00AA5CCC"/>
    <w:rsid w:val="00BA1E64"/>
    <w:rsid w:val="00C03DB5"/>
    <w:rsid w:val="00C715E2"/>
    <w:rsid w:val="00CD2B8F"/>
    <w:rsid w:val="00D32844"/>
    <w:rsid w:val="00DC49E1"/>
    <w:rsid w:val="00F51A58"/>
    <w:rsid w:val="00F812BE"/>
    <w:rsid w:val="00FA4341"/>
    <w:rsid w:val="00FC0701"/>
    <w:rsid w:val="00F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Ag</cp:lastModifiedBy>
  <cp:revision>2</cp:revision>
  <dcterms:created xsi:type="dcterms:W3CDTF">2021-04-13T12:36:00Z</dcterms:created>
  <dcterms:modified xsi:type="dcterms:W3CDTF">2021-04-13T12:36:00Z</dcterms:modified>
</cp:coreProperties>
</file>